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3107" w14:textId="77777777" w:rsidR="00D53B8F" w:rsidRDefault="00000000">
      <w:pPr>
        <w:rPr>
          <w:rFonts w:ascii="Calibri" w:eastAsia="宋体" w:hAnsi="Calibri" w:cs="Times New Roman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  <w:lang w:bidi="ar"/>
        </w:rPr>
        <w:t>青年大学习</w:t>
      </w:r>
    </w:p>
    <w:p w14:paraId="2588B316" w14:textId="77777777" w:rsidR="00D53B8F" w:rsidRDefault="00000000">
      <w:pPr>
        <w:rPr>
          <w:rFonts w:ascii="Calibri" w:eastAsia="宋体" w:hAnsi="Calibri" w:cs="Times New Roman"/>
          <w:b/>
          <w:bCs/>
          <w:color w:val="216321"/>
          <w:szCs w:val="24"/>
        </w:rPr>
      </w:pPr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（</w:t>
      </w:r>
      <w:bookmarkStart w:id="0" w:name="_Hlk140431802"/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思想政治学习分</w:t>
      </w:r>
      <w:bookmarkEnd w:id="0"/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总共</w:t>
      </w:r>
      <w:r>
        <w:rPr>
          <w:rFonts w:ascii="Calibri" w:eastAsia="宋体" w:hAnsi="Calibri" w:cs="Times New Roman"/>
          <w:b/>
          <w:bCs/>
          <w:color w:val="216321"/>
          <w:szCs w:val="24"/>
        </w:rPr>
        <w:t>2</w:t>
      </w:r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分　扣</w:t>
      </w:r>
      <w:r>
        <w:rPr>
          <w:rFonts w:ascii="Calibri" w:eastAsia="宋体" w:hAnsi="Calibri" w:cs="Times New Roman"/>
          <w:b/>
          <w:bCs/>
          <w:color w:val="216321"/>
          <w:szCs w:val="24"/>
        </w:rPr>
        <w:t>0.125</w:t>
      </w:r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分</w:t>
      </w:r>
      <w:r>
        <w:rPr>
          <w:rFonts w:ascii="Calibri" w:eastAsia="宋体" w:hAnsi="Calibri" w:cs="Times New Roman"/>
          <w:b/>
          <w:bCs/>
          <w:color w:val="216321"/>
          <w:szCs w:val="24"/>
        </w:rPr>
        <w:t>/</w:t>
      </w:r>
      <w:r>
        <w:rPr>
          <w:rFonts w:ascii="Calibri" w:eastAsia="宋体" w:hAnsi="Calibri" w:cs="Times New Roman" w:hint="eastAsia"/>
          <w:b/>
          <w:bCs/>
          <w:color w:val="216321"/>
          <w:szCs w:val="24"/>
        </w:rPr>
        <w:t>人）</w:t>
      </w:r>
    </w:p>
    <w:p w14:paraId="084B08CB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419D1742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汤振迁</w:t>
      </w:r>
    </w:p>
    <w:p w14:paraId="42920BB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龙　林　张　桓　刘星雨</w:t>
      </w:r>
    </w:p>
    <w:p w14:paraId="77D7D23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陈沁政　仇小丫　王泽彬　李炜琳</w:t>
      </w:r>
    </w:p>
    <w:p w14:paraId="2DA8F31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>周芷彤</w:t>
      </w:r>
    </w:p>
    <w:p w14:paraId="45832C59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谭彬涛</w:t>
      </w:r>
    </w:p>
    <w:p w14:paraId="54492E7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>袁铎　蔡文博</w:t>
      </w:r>
    </w:p>
    <w:p w14:paraId="168981A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李铭俊　吴　澍</w:t>
      </w:r>
    </w:p>
    <w:p w14:paraId="343F8A08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杨　晨</w:t>
      </w:r>
    </w:p>
    <w:p w14:paraId="049F2EC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>黄飞鹏　董超雄　李成增　林昱帆　谭俊骅</w:t>
      </w:r>
    </w:p>
    <w:p w14:paraId="69D1270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林晓善　杨俊鸣　杨佳尔　谢立骏　周一羽</w:t>
      </w:r>
    </w:p>
    <w:p w14:paraId="17D443D7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陈树鑫　林培涛　张捷文　周　君</w:t>
      </w:r>
    </w:p>
    <w:p w14:paraId="453B5D55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17851A2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李嘉怡　江浩宏　熊筱妍　彭小俭　方宇航　贤浩林　林　琳　</w:t>
      </w:r>
    </w:p>
    <w:p w14:paraId="4FE07FD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姚小曼　龙　林　肖　杨　钟俊泳　张　桓　刘星雨</w:t>
      </w:r>
    </w:p>
    <w:p w14:paraId="7294C8E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仇小丫　王泽彬　李炜琳 　</w:t>
      </w:r>
    </w:p>
    <w:p w14:paraId="50EBF41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 　</w:t>
      </w:r>
    </w:p>
    <w:p w14:paraId="06FF528D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杨俊鸣　杨　佳</w:t>
      </w:r>
    </w:p>
    <w:p w14:paraId="0C0E8FF1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25B4C42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龙林　张　桓　刘星雨 　</w:t>
      </w:r>
    </w:p>
    <w:p w14:paraId="22D6D1F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仇小丫　王泽彬　李炜琳 </w:t>
      </w:r>
    </w:p>
    <w:p w14:paraId="26417527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杨晨 　</w:t>
      </w:r>
    </w:p>
    <w:p w14:paraId="3838282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>戴贞烜　董超雄　林昱帆　袁海桁</w:t>
      </w:r>
    </w:p>
    <w:p w14:paraId="5D68D826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杨俊鸣　杨佳尔　谢立骏　周一羽</w:t>
      </w:r>
    </w:p>
    <w:p w14:paraId="1A39194D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4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B8C5D3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龙林　张　桓　刘星雨 　</w:t>
      </w:r>
    </w:p>
    <w:p w14:paraId="72E1C4D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仇小丫　王泽彬　李炜琳 　</w:t>
      </w:r>
    </w:p>
    <w:p w14:paraId="5A48C06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林昱帆　袁海桁 </w:t>
      </w:r>
    </w:p>
    <w:p w14:paraId="340ACD1F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杨俊鸣　杨佳尔　谢立骏　周一羽 　</w:t>
      </w:r>
    </w:p>
    <w:p w14:paraId="1D6BE898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杨晨</w:t>
      </w:r>
    </w:p>
    <w:p w14:paraId="4FC6C9E3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5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83BEBE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　林　肖　杨　钟俊泳　张　桓　刘星雨 　</w:t>
      </w:r>
    </w:p>
    <w:p w14:paraId="4DD68A2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韩锶瑶　卢淑斌　仇小丫　王泽彬　李炜琳 　</w:t>
      </w:r>
    </w:p>
    <w:p w14:paraId="3A7E2C8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潘浩哲 　</w:t>
      </w:r>
    </w:p>
    <w:p w14:paraId="157FA372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 　</w:t>
      </w:r>
    </w:p>
    <w:p w14:paraId="5CAE02D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刘汉瑶 　</w:t>
      </w:r>
    </w:p>
    <w:p w14:paraId="1AAEBA7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林昱帆 　</w:t>
      </w:r>
    </w:p>
    <w:p w14:paraId="3C33ECA0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林晓善　杨俊鸣　杨佳尔　谢立骏　谭泳龙　郭晓晴</w:t>
      </w:r>
    </w:p>
    <w:p w14:paraId="2F0992F6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6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D57C33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　林　肖　杨　钟俊泳　张桓　刘星雨 　</w:t>
      </w:r>
    </w:p>
    <w:p w14:paraId="4AE97C6F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黄梓晴　符晓琼　陈沁政　韩锶瑶　卢淑斌　仇小丫　王泽彬　</w:t>
      </w:r>
    </w:p>
    <w:p w14:paraId="7A578B88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李炜琳 　</w:t>
      </w:r>
    </w:p>
    <w:p w14:paraId="0B90DF1D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lastRenderedPageBreak/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杨晨 　</w:t>
      </w:r>
    </w:p>
    <w:p w14:paraId="4FCC1501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董超雄　林昱帆　李成增　谭俊骅 　</w:t>
      </w:r>
    </w:p>
    <w:p w14:paraId="634EAD6A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林晓善　杨俊鸣　杨佳尔　郭晓晴</w:t>
      </w:r>
    </w:p>
    <w:p w14:paraId="5C5FA47B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7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5C35EEE1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　林　肖　杨　钟俊泳　张　桓　刘星雨 　</w:t>
      </w:r>
    </w:p>
    <w:p w14:paraId="1C1A12A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韩锶瑶　卢淑斌　仇小丫　王泽彬　李炜琳 　</w:t>
      </w:r>
    </w:p>
    <w:p w14:paraId="2F4AF74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王思鹏　潘浩哲 　</w:t>
      </w:r>
    </w:p>
    <w:p w14:paraId="69FDFBE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陈树鑫　林培涛　周　君 　</w:t>
      </w:r>
    </w:p>
    <w:p w14:paraId="4FB55F8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梁婉莹　林昱帆　袁海桁　谭俊骅 　</w:t>
      </w:r>
    </w:p>
    <w:p w14:paraId="7C1D8D22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林晓善　杨俊鸣　杨佳尔　谢立骏　周一羽　郭晓晴</w:t>
      </w:r>
    </w:p>
    <w:p w14:paraId="14BC572D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8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8691CB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　林　肖　杨　钟俊泳　张桓　刘星雨 　</w:t>
      </w:r>
    </w:p>
    <w:p w14:paraId="137F30E9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韩锶瑶　卢淑斌　仇小丫　王泽彬　李炜琳 　</w:t>
      </w:r>
    </w:p>
    <w:p w14:paraId="1184165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徐怡嘉　袁　铎 　</w:t>
      </w:r>
    </w:p>
    <w:p w14:paraId="135ABEB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刘俊熙　张捷文　陈树鑫　林培涛　周　君 　</w:t>
      </w:r>
    </w:p>
    <w:p w14:paraId="1B53063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梁婉莹　林昱帆　袁海桁　谭俊骅 　</w:t>
      </w:r>
    </w:p>
    <w:p w14:paraId="5B213082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杨俊鸣　杨佳尔　谢立骏　周一羽　郭晓晴</w:t>
      </w:r>
    </w:p>
    <w:p w14:paraId="234ED999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9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22FE8B6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沈家鹏　</w:t>
      </w:r>
    </w:p>
    <w:p w14:paraId="1A372A4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熊筱妍　林　琳　龙　林　肖　杨　钟俊泳　张　桓　刘星雨 　</w:t>
      </w:r>
    </w:p>
    <w:p w14:paraId="515D347D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韩锶瑶　卢淑斌　仇小丫　王泽彬　李炜琳 　</w:t>
      </w:r>
    </w:p>
    <w:p w14:paraId="7FB38BA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袁　铎 　</w:t>
      </w:r>
    </w:p>
    <w:p w14:paraId="26027E1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李文慧　吴　澍 　</w:t>
      </w:r>
    </w:p>
    <w:p w14:paraId="48ACC13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刘俊熙　张捷文　陈树鑫　林培涛　周　君 　</w:t>
      </w:r>
    </w:p>
    <w:p w14:paraId="267DABB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袁海桁 　</w:t>
      </w:r>
    </w:p>
    <w:p w14:paraId="3E3200B9" w14:textId="77777777" w:rsidR="00D53B8F" w:rsidRDefault="00000000">
      <w:pPr>
        <w:rPr>
          <w:rFonts w:ascii="宋体" w:eastAsia="宋体" w:hAnsi="宋体" w:cs="Calibri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陈佳琪</w:t>
      </w:r>
    </w:p>
    <w:p w14:paraId="1F52803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10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</w:t>
      </w:r>
    </w:p>
    <w:p w14:paraId="3B0E857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熊筱妍　贤浩林　林　琳 　</w:t>
      </w:r>
    </w:p>
    <w:p w14:paraId="37240ABD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燕轲然　于　青　陈沁政　韩锶瑶　卢淑斌　仇小丫　王泽彬　</w:t>
      </w:r>
    </w:p>
    <w:p w14:paraId="7CBCD7F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李炜琳 　</w:t>
      </w:r>
    </w:p>
    <w:p w14:paraId="73B505E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蒋虹宇　梁灏霖 　</w:t>
      </w:r>
    </w:p>
    <w:p w14:paraId="02AF4D9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杨晨　刘俊熙　张捷文　陈树鑫　林培涛　周　君 　</w:t>
      </w:r>
    </w:p>
    <w:p w14:paraId="1A40BDB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李成增　林昱帆　袁海桁 　</w:t>
      </w:r>
    </w:p>
    <w:p w14:paraId="40BB4591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22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食工丁彭子铧</w:t>
      </w:r>
    </w:p>
    <w:p w14:paraId="6B68909C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11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25808EB5" w14:textId="77777777" w:rsidR="00D53B8F" w:rsidRDefault="00000000">
      <w:pPr>
        <w:rPr>
          <w:rFonts w:ascii="宋体" w:eastAsia="宋体" w:hAnsi="宋体" w:cs="Calibri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陈丹婷　沈家鹏　张　颖 　</w:t>
      </w:r>
    </w:p>
    <w:p w14:paraId="4FEF8E18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</w:t>
      </w:r>
      <w:r>
        <w:rPr>
          <w:rFonts w:ascii="宋体" w:eastAsia="宋体" w:hAnsi="宋体" w:cs="宋体"/>
          <w:sz w:val="24"/>
          <w:szCs w:val="24"/>
          <w:lang w:bidi="ar"/>
        </w:rPr>
        <w:t>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孙　硕 　</w:t>
      </w:r>
    </w:p>
    <w:p w14:paraId="342B0E7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车佳霖　陈湘怡　蒋启铭　罗紫怡　潘一锐 　</w:t>
      </w:r>
    </w:p>
    <w:p w14:paraId="72D73D67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刘俊熙　张捷文　陈树鑫　林培涛　周　君 </w:t>
      </w:r>
    </w:p>
    <w:p w14:paraId="465B858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池俊蓓 　</w:t>
      </w:r>
    </w:p>
    <w:p w14:paraId="401DDE69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谭俊骅　袁海桁 　</w:t>
      </w:r>
    </w:p>
    <w:p w14:paraId="54EA4A98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>范　瑞　廖俊恒　杨礼全　邹奕奕　林瀚粤</w:t>
      </w:r>
    </w:p>
    <w:p w14:paraId="3B3C8B00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12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CAD5A6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沈家鹏 　</w:t>
      </w:r>
    </w:p>
    <w:p w14:paraId="41725F1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lastRenderedPageBreak/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贤浩林 　</w:t>
      </w:r>
    </w:p>
    <w:p w14:paraId="5BB5B86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王思鹏　陈可为 </w:t>
      </w:r>
    </w:p>
    <w:p w14:paraId="656F840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罗绍华　严春玲　唐嘉豪 　</w:t>
      </w:r>
    </w:p>
    <w:p w14:paraId="022A01F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食工丁李嘉熹 　</w:t>
      </w:r>
    </w:p>
    <w:p w14:paraId="209A951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陈树鑫　林培涛　周　君 　</w:t>
      </w:r>
    </w:p>
    <w:p w14:paraId="6556287C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袁海桁　朱晨华 　</w:t>
      </w:r>
    </w:p>
    <w:p w14:paraId="355C166F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谢立骏　杨佳尔　杨俊鸣　周一羽　郭晓晴</w:t>
      </w:r>
    </w:p>
    <w:p w14:paraId="28D55DB1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13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期未学习名单：</w:t>
      </w:r>
    </w:p>
    <w:p w14:paraId="1C782013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龙林　肖　杨　张　恒　钟俊泳　刘星雨 　</w:t>
      </w:r>
    </w:p>
    <w:p w14:paraId="47734B6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孙　玉 　</w:t>
      </w:r>
    </w:p>
    <w:p w14:paraId="2D20615F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陈树鑫　林培涛　张捷文　刘俊熙　周　君 　</w:t>
      </w:r>
    </w:p>
    <w:p w14:paraId="4E4440C5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袁海桁 　</w:t>
      </w:r>
    </w:p>
    <w:p w14:paraId="2B759571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谢立骏　杨佳尔　杨俊鸣　周一羽　郭晓晴　谭泳龙　林晓善</w:t>
      </w:r>
    </w:p>
    <w:p w14:paraId="58F2DBA7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14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</w:t>
      </w:r>
    </w:p>
    <w:p w14:paraId="77E17A12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傅宝仪 　</w:t>
      </w:r>
    </w:p>
    <w:p w14:paraId="2014EDA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仇小丫 　</w:t>
      </w:r>
    </w:p>
    <w:p w14:paraId="5DEE669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钟俊泳　刘星雨　肖　扬　张　桓　龙　林 　</w:t>
      </w:r>
    </w:p>
    <w:p w14:paraId="1DE3059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甘子乐 　</w:t>
      </w:r>
    </w:p>
    <w:p w14:paraId="295AAEC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黄腾达 　</w:t>
      </w:r>
    </w:p>
    <w:p w14:paraId="16EED25F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谭俊骅　袁海桁 　</w:t>
      </w:r>
    </w:p>
    <w:p w14:paraId="63093916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陈树鑫　林培涛　张捷文　刘俊熙　周　君 </w:t>
      </w:r>
    </w:p>
    <w:p w14:paraId="73DFF222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谢立骏　杨佳尔　杨俊鸣　周一羽　郭晓晴</w:t>
      </w:r>
    </w:p>
    <w:p w14:paraId="7158E6D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第</w:t>
      </w:r>
      <w:r>
        <w:rPr>
          <w:rFonts w:ascii="宋体" w:eastAsia="宋体" w:hAnsi="宋体" w:cs="Calibri"/>
          <w:b/>
          <w:bCs/>
          <w:sz w:val="24"/>
          <w:szCs w:val="24"/>
          <w:lang w:bidi="ar"/>
        </w:rPr>
        <w:t>15</w:t>
      </w: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期未学习名单</w:t>
      </w:r>
      <w:r>
        <w:rPr>
          <w:rFonts w:ascii="宋体" w:eastAsia="宋体" w:hAnsi="宋体" w:cs="宋体" w:hint="eastAsia"/>
          <w:sz w:val="24"/>
          <w:szCs w:val="24"/>
          <w:lang w:bidi="ar"/>
        </w:rPr>
        <w:t>：</w:t>
      </w:r>
    </w:p>
    <w:p w14:paraId="7A9C432E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深家鹏　汤振迁 </w:t>
      </w:r>
    </w:p>
    <w:p w14:paraId="57CA38C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贤浩林　龙　林　肖　杨　张　恒　钟俊泳　刘星雨 　</w:t>
      </w:r>
    </w:p>
    <w:p w14:paraId="03F09731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 　</w:t>
      </w:r>
    </w:p>
    <w:p w14:paraId="3FE4DA1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袁　铎 　</w:t>
      </w:r>
    </w:p>
    <w:p w14:paraId="498E788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陈树鑫　林培涛　张捷文　周　君 　</w:t>
      </w:r>
    </w:p>
    <w:p w14:paraId="79B35970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袁海桁　朱晨华 　</w:t>
      </w:r>
    </w:p>
    <w:p w14:paraId="707B21EF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梁嘉琪　王靖颖　黎韫杰 　</w:t>
      </w:r>
    </w:p>
    <w:p w14:paraId="3ED1BE97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谢立骏　杨佳尔　杨俊鸣　周一羽　郭晓晴</w:t>
      </w:r>
    </w:p>
    <w:p w14:paraId="0F898EEF" w14:textId="77777777" w:rsidR="00D53B8F" w:rsidRDefault="00000000">
      <w:pPr>
        <w:rPr>
          <w:rFonts w:ascii="宋体" w:eastAsia="宋体" w:hAnsi="宋体" w:cs="宋体"/>
          <w:b/>
          <w:bCs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bidi="ar"/>
        </w:rPr>
        <w:t>特辑未学习名单：</w:t>
      </w:r>
    </w:p>
    <w:p w14:paraId="2B3D25C4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包工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深家鹏　汤振迁 　</w:t>
      </w:r>
    </w:p>
    <w:p w14:paraId="63DE99D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熊筱妍　刘家连　龙　林　肖　杨　张　恒　钟俊泳　刘星雨 　</w:t>
      </w:r>
    </w:p>
    <w:p w14:paraId="6DC1559A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陈沁政　韩锶瑶　卢淑斌　仇小丫　王泽彬　李炜琳 　</w:t>
      </w:r>
    </w:p>
    <w:p w14:paraId="2CFDD621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袁　铎 　</w:t>
      </w:r>
    </w:p>
    <w:p w14:paraId="210C7A18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20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食安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桂忠涛　叶谨诚 　</w:t>
      </w:r>
    </w:p>
    <w:p w14:paraId="76B4B6D8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杨　晨　陈树鑫　林培涛　张捷文　刘俊熙　周　君 　</w:t>
      </w:r>
    </w:p>
    <w:p w14:paraId="0DD76B4B" w14:textId="77777777" w:rsidR="00D53B8F" w:rsidRDefault="00000000">
      <w:pPr>
        <w:rPr>
          <w:rFonts w:ascii="宋体" w:eastAsia="宋体" w:hAnsi="宋体" w:cs="宋体"/>
          <w:sz w:val="24"/>
          <w:szCs w:val="24"/>
          <w:lang w:bidi="ar"/>
        </w:rPr>
      </w:pPr>
      <w:r>
        <w:rPr>
          <w:rFonts w:ascii="宋体" w:eastAsia="宋体" w:hAnsi="宋体" w:cs="Calibri"/>
          <w:sz w:val="24"/>
          <w:szCs w:val="24"/>
          <w:lang w:bidi="ar"/>
        </w:rPr>
        <w:t>21</w:t>
      </w:r>
      <w:r>
        <w:rPr>
          <w:rFonts w:ascii="宋体" w:eastAsia="宋体" w:hAnsi="宋体" w:cs="宋体" w:hint="eastAsia"/>
          <w:sz w:val="24"/>
          <w:szCs w:val="24"/>
          <w:lang w:bidi="ar"/>
        </w:rPr>
        <w:t>生工</w:t>
      </w:r>
      <w:r>
        <w:rPr>
          <w:rFonts w:ascii="宋体" w:eastAsia="宋体" w:hAnsi="宋体" w:cs="Calibri"/>
          <w:sz w:val="24"/>
          <w:szCs w:val="24"/>
          <w:lang w:bidi="ar"/>
        </w:rPr>
        <w:t>3</w:t>
      </w:r>
      <w:r>
        <w:rPr>
          <w:rFonts w:ascii="宋体" w:eastAsia="宋体" w:hAnsi="宋体" w:cs="宋体" w:hint="eastAsia"/>
          <w:sz w:val="24"/>
          <w:szCs w:val="24"/>
          <w:lang w:bidi="ar"/>
        </w:rPr>
        <w:t xml:space="preserve">戴贞烜　董超雄　李成增　林昱帆　袁海桁　朱晨华　谭俊骅 </w:t>
      </w:r>
    </w:p>
    <w:p w14:paraId="1C3BC23D" w14:textId="77777777" w:rsidR="00D53B8F" w:rsidRDefault="00000000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bidi="ar"/>
        </w:rPr>
        <w:t>2</w:t>
      </w:r>
      <w:r>
        <w:rPr>
          <w:rFonts w:ascii="宋体" w:eastAsia="宋体" w:hAnsi="宋体" w:cs="宋体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食工</w:t>
      </w:r>
      <w:r>
        <w:rPr>
          <w:rFonts w:ascii="宋体" w:eastAsia="宋体" w:hAnsi="宋体" w:cs="Calibri"/>
          <w:sz w:val="24"/>
          <w:szCs w:val="24"/>
          <w:lang w:bidi="ar"/>
        </w:rPr>
        <w:t>1</w:t>
      </w:r>
      <w:r>
        <w:rPr>
          <w:rFonts w:ascii="宋体" w:eastAsia="宋体" w:hAnsi="宋体" w:cs="宋体" w:hint="eastAsia"/>
          <w:sz w:val="24"/>
          <w:szCs w:val="24"/>
          <w:lang w:bidi="ar"/>
        </w:rPr>
        <w:t>谢立骏　杨佳尔　杨俊鸣　周一羽　郭晓晴　林晓善</w:t>
      </w:r>
    </w:p>
    <w:p w14:paraId="3B975528" w14:textId="77777777" w:rsidR="00D53B8F" w:rsidRDefault="00D53B8F">
      <w:pPr>
        <w:rPr>
          <w:rFonts w:ascii="Arial" w:hAnsi="Arial" w:cs="Arial"/>
          <w:spacing w:val="8"/>
          <w:szCs w:val="21"/>
          <w:shd w:val="clear" w:color="auto" w:fill="FFFFFF"/>
        </w:rPr>
      </w:pPr>
    </w:p>
    <w:p w14:paraId="37AAC5CF" w14:textId="77777777" w:rsidR="00D53B8F" w:rsidRDefault="00D53B8F"/>
    <w:sectPr w:rsidR="00D5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yMTIyZmQwZmNlOTJjZDJhYTA5ZTEzNTAwMTViZDkifQ=="/>
  </w:docVars>
  <w:rsids>
    <w:rsidRoot w:val="00D53B8F"/>
    <w:rsid w:val="00A44BC9"/>
    <w:rsid w:val="00D53B8F"/>
    <w:rsid w:val="69F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44E550"/>
  <w15:docId w15:val="{FF6A51E6-F327-4E35-AA4D-7EACB81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尧杰 肖</cp:lastModifiedBy>
  <cp:revision>2</cp:revision>
  <dcterms:created xsi:type="dcterms:W3CDTF">2023-07-19T09:13:00Z</dcterms:created>
  <dcterms:modified xsi:type="dcterms:W3CDTF">2023-07-19T09:13:00Z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0DC3D0CF64844ECC957100D8191F5C37_12</vt:lpwstr>
  </property>
</Properties>
</file>